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1A002" w14:textId="77777777" w:rsidR="00AE3277" w:rsidRDefault="00000000">
      <w:pPr>
        <w:ind w:left="0" w:hanging="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C284C23" wp14:editId="30FDE003">
            <wp:simplePos x="0" y="0"/>
            <wp:positionH relativeFrom="column">
              <wp:posOffset>-310514</wp:posOffset>
            </wp:positionH>
            <wp:positionV relativeFrom="paragraph">
              <wp:posOffset>-378459</wp:posOffset>
            </wp:positionV>
            <wp:extent cx="930910" cy="98488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8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687B254" wp14:editId="6ED0EED2">
            <wp:simplePos x="0" y="0"/>
            <wp:positionH relativeFrom="column">
              <wp:posOffset>4533265</wp:posOffset>
            </wp:positionH>
            <wp:positionV relativeFrom="paragraph">
              <wp:posOffset>-329564</wp:posOffset>
            </wp:positionV>
            <wp:extent cx="1310005" cy="72072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72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742EBD" w14:textId="77777777" w:rsidR="00AE3277" w:rsidRDefault="00AE3277">
      <w:pPr>
        <w:ind w:left="0" w:hanging="2"/>
        <w:jc w:val="center"/>
        <w:rPr>
          <w:rFonts w:ascii="Garamond" w:eastAsia="Garamond" w:hAnsi="Garamond" w:cs="Garamond"/>
        </w:rPr>
      </w:pPr>
    </w:p>
    <w:p w14:paraId="5131E379" w14:textId="77777777" w:rsidR="00AE3277" w:rsidRDefault="00000000">
      <w:pPr>
        <w:ind w:left="0" w:hanging="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   </w:t>
      </w:r>
    </w:p>
    <w:p w14:paraId="01F0787F" w14:textId="77777777" w:rsidR="00AE3277" w:rsidRDefault="00000000">
      <w:pPr>
        <w:ind w:left="0" w:hanging="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                  UNIVERSIDADE ESTADUAL DO SUDOESTE DA BAHIA – UESB           </w:t>
      </w:r>
    </w:p>
    <w:p w14:paraId="014B43F5" w14:textId="77777777" w:rsidR="00AE3277" w:rsidRDefault="00000000">
      <w:pPr>
        <w:ind w:left="0" w:hanging="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                    PRÓ-REITORIA DE PESQUISA E PÓS-GRADUAÇÃO – PPG</w:t>
      </w:r>
    </w:p>
    <w:p w14:paraId="3F7ABABD" w14:textId="77777777" w:rsidR="00AE3277" w:rsidRDefault="00000000">
      <w:pPr>
        <w:tabs>
          <w:tab w:val="center" w:pos="4394"/>
        </w:tabs>
        <w:ind w:left="0" w:hanging="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Programa de Iniciação Científica da UESB – PIC </w:t>
      </w:r>
    </w:p>
    <w:p w14:paraId="625ABFFD" w14:textId="77777777" w:rsidR="00AE3277" w:rsidRDefault="00AE3277">
      <w:pPr>
        <w:tabs>
          <w:tab w:val="center" w:pos="4394"/>
        </w:tabs>
        <w:ind w:left="0" w:hanging="2"/>
        <w:jc w:val="center"/>
        <w:rPr>
          <w:rFonts w:ascii="Garamond" w:eastAsia="Garamond" w:hAnsi="Garamond" w:cs="Garamond"/>
        </w:rPr>
      </w:pPr>
    </w:p>
    <w:p w14:paraId="4E844A1D" w14:textId="77777777" w:rsidR="00AE3277" w:rsidRDefault="00AE3277">
      <w:pPr>
        <w:ind w:left="0" w:hanging="2"/>
        <w:jc w:val="center"/>
        <w:rPr>
          <w:rFonts w:ascii="Garamond" w:eastAsia="Garamond" w:hAnsi="Garamond" w:cs="Garamond"/>
        </w:rPr>
      </w:pPr>
    </w:p>
    <w:p w14:paraId="441C2861" w14:textId="77777777" w:rsidR="00AE3277" w:rsidRDefault="00AE3277">
      <w:pPr>
        <w:ind w:left="0" w:hanging="2"/>
        <w:jc w:val="center"/>
        <w:rPr>
          <w:rFonts w:ascii="Garamond" w:eastAsia="Garamond" w:hAnsi="Garamond" w:cs="Garamond"/>
        </w:rPr>
      </w:pPr>
    </w:p>
    <w:p w14:paraId="0745F605" w14:textId="77777777" w:rsidR="00AE3277" w:rsidRDefault="00000000">
      <w:pPr>
        <w:ind w:left="0" w:hanging="2"/>
        <w:jc w:val="center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b/>
          <w:u w:val="single"/>
        </w:rPr>
        <w:t>ANEXO III do Edital nº 089/2025</w:t>
      </w:r>
    </w:p>
    <w:p w14:paraId="21FBDD0F" w14:textId="77777777" w:rsidR="00AE3277" w:rsidRDefault="00AE3277">
      <w:pPr>
        <w:ind w:left="0" w:hanging="2"/>
        <w:jc w:val="center"/>
        <w:rPr>
          <w:rFonts w:ascii="Garamond" w:eastAsia="Garamond" w:hAnsi="Garamond" w:cs="Garamond"/>
        </w:rPr>
      </w:pPr>
    </w:p>
    <w:p w14:paraId="565C479D" w14:textId="77777777" w:rsidR="00AE3277" w:rsidRDefault="00000000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</w:p>
    <w:p w14:paraId="2D343099" w14:textId="77777777" w:rsidR="00AE3277" w:rsidRDefault="00AE3277">
      <w:pPr>
        <w:ind w:left="0" w:hanging="2"/>
        <w:rPr>
          <w:rFonts w:ascii="Garamond" w:eastAsia="Garamond" w:hAnsi="Garamond" w:cs="Garamond"/>
        </w:rPr>
      </w:pPr>
    </w:p>
    <w:p w14:paraId="463919E6" w14:textId="77777777" w:rsidR="00AE3277" w:rsidRDefault="00AE3277">
      <w:pPr>
        <w:ind w:left="0" w:hanging="2"/>
        <w:rPr>
          <w:rFonts w:ascii="Garamond" w:eastAsia="Garamond" w:hAnsi="Garamond" w:cs="Garamond"/>
        </w:rPr>
      </w:pPr>
    </w:p>
    <w:p w14:paraId="17A36EDD" w14:textId="77777777" w:rsidR="00AE3277" w:rsidRDefault="00AE3277">
      <w:pPr>
        <w:ind w:left="0" w:hanging="2"/>
        <w:rPr>
          <w:rFonts w:ascii="Garamond" w:eastAsia="Garamond" w:hAnsi="Garamond" w:cs="Garamond"/>
        </w:rPr>
      </w:pPr>
    </w:p>
    <w:p w14:paraId="73E0D3BF" w14:textId="77777777" w:rsidR="00AE3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21"/>
        </w:tabs>
        <w:spacing w:line="360" w:lineRule="auto"/>
        <w:ind w:left="1" w:right="408" w:hanging="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O Colegiado do Curso de _______________________________________, informa que o aluno(a) ____________________________________________ está matriculado no __________ semestre do curso de __________________________________ que tem em sua grade a duração mínima de _______________semestres. Desta forma, a </w:t>
      </w:r>
      <w:r>
        <w:rPr>
          <w:rFonts w:ascii="Garamond" w:eastAsia="Garamond" w:hAnsi="Garamond" w:cs="Garamond"/>
          <w:b/>
          <w:color w:val="000000"/>
          <w:sz w:val="26"/>
          <w:szCs w:val="26"/>
        </w:rPr>
        <w:t>previsão de permanência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 deste aluno no curso será </w:t>
      </w:r>
      <w:r>
        <w:rPr>
          <w:rFonts w:ascii="Garamond" w:eastAsia="Garamond" w:hAnsi="Garamond" w:cs="Garamond"/>
          <w:b/>
          <w:color w:val="000000"/>
          <w:sz w:val="26"/>
          <w:szCs w:val="26"/>
        </w:rPr>
        <w:t>até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 ___/___/20__;</w:t>
      </w:r>
    </w:p>
    <w:p w14:paraId="132840D3" w14:textId="77777777" w:rsidR="00AE3277" w:rsidRDefault="00AE3277">
      <w:pPr>
        <w:spacing w:line="360" w:lineRule="auto"/>
        <w:ind w:left="1" w:hanging="3"/>
        <w:jc w:val="both"/>
        <w:rPr>
          <w:rFonts w:ascii="Garamond" w:eastAsia="Garamond" w:hAnsi="Garamond" w:cs="Garamond"/>
          <w:sz w:val="26"/>
          <w:szCs w:val="26"/>
        </w:rPr>
      </w:pPr>
    </w:p>
    <w:p w14:paraId="0A4B8AA4" w14:textId="77777777" w:rsidR="00AE3277" w:rsidRDefault="00000000">
      <w:pPr>
        <w:spacing w:line="360" w:lineRule="auto"/>
        <w:ind w:left="1" w:hanging="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ab/>
        <w:t>Caso o colegiado do curso queira fazer alguma observação, utilizar o espaço abaixo:</w:t>
      </w:r>
    </w:p>
    <w:p w14:paraId="0F125A99" w14:textId="77777777" w:rsidR="00AE3277" w:rsidRDefault="00AE3277">
      <w:pPr>
        <w:spacing w:line="360" w:lineRule="auto"/>
        <w:ind w:left="1" w:hanging="3"/>
        <w:jc w:val="both"/>
        <w:rPr>
          <w:rFonts w:ascii="Garamond" w:eastAsia="Garamond" w:hAnsi="Garamond" w:cs="Garamond"/>
          <w:sz w:val="26"/>
          <w:szCs w:val="26"/>
        </w:rPr>
      </w:pPr>
    </w:p>
    <w:p w14:paraId="4E2A48B8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473489F8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459DC1BD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501E56E9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36F90E06" w14:textId="77777777" w:rsidR="00AE3277" w:rsidRDefault="00000000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Vitória da Conquista, ____ de ____ </w:t>
      </w:r>
      <w:proofErr w:type="spellStart"/>
      <w:r>
        <w:rPr>
          <w:rFonts w:ascii="Garamond" w:eastAsia="Garamond" w:hAnsi="Garamond" w:cs="Garamond"/>
          <w:sz w:val="26"/>
          <w:szCs w:val="26"/>
        </w:rPr>
        <w:t>de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2025.</w:t>
      </w:r>
    </w:p>
    <w:p w14:paraId="0B9BCCCE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730CBF64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4B17673F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5BE0C8E8" w14:textId="77777777" w:rsidR="00AE3277" w:rsidRDefault="00AE3277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</w:p>
    <w:p w14:paraId="59885122" w14:textId="77777777" w:rsidR="00AE3277" w:rsidRDefault="00000000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i/>
          <w:sz w:val="26"/>
          <w:szCs w:val="26"/>
        </w:rPr>
        <w:t>__________________________________________</w:t>
      </w:r>
    </w:p>
    <w:p w14:paraId="5D9D71EC" w14:textId="77777777" w:rsidR="00AE3277" w:rsidRDefault="00000000">
      <w:pPr>
        <w:ind w:left="1" w:hanging="3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i/>
          <w:sz w:val="26"/>
          <w:szCs w:val="26"/>
        </w:rPr>
        <w:t>Assinatura do Colegiado do Curso de Graduação</w:t>
      </w:r>
    </w:p>
    <w:sectPr w:rsidR="00AE3277">
      <w:headerReference w:type="default" r:id="rId9"/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89581" w14:textId="77777777" w:rsidR="00CB5A79" w:rsidRDefault="00CB5A79">
      <w:pPr>
        <w:spacing w:line="240" w:lineRule="auto"/>
        <w:ind w:left="0" w:hanging="2"/>
      </w:pPr>
      <w:r>
        <w:separator/>
      </w:r>
    </w:p>
  </w:endnote>
  <w:endnote w:type="continuationSeparator" w:id="0">
    <w:p w14:paraId="327ABE61" w14:textId="77777777" w:rsidR="00CB5A79" w:rsidRDefault="00CB5A7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B68BD5D-E9B4-46EA-822B-234060628EE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6E914559-C8A7-4A69-9CB1-411F97056504}"/>
  </w:font>
  <w:font w:name="Georgia">
    <w:panose1 w:val="02040502050405020303"/>
    <w:charset w:val="00"/>
    <w:family w:val="auto"/>
    <w:pitch w:val="default"/>
    <w:embedRegular r:id="rId3" w:fontKey="{10E23FA7-DF68-4AA4-AA5F-CFBACF05C3D5}"/>
    <w:embedItalic r:id="rId4" w:fontKey="{F0129D6C-E779-4313-9224-414B4683D10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76C326F-4714-413B-B61F-BE73429849FD}"/>
    <w:embedBold r:id="rId6" w:fontKey="{919774CD-2213-428C-9D19-CF3395A654ED}"/>
    <w:embedItalic r:id="rId7" w:fontKey="{C5F048B7-0719-4E7B-BEB5-FF6E607D1A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5CEB3FF-C4D2-4CE4-9576-A6676280C7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703DCDD-DA5A-48E0-90CD-F4F85614AC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C849E" w14:textId="77777777" w:rsidR="00CB5A79" w:rsidRDefault="00CB5A79">
      <w:pPr>
        <w:spacing w:line="240" w:lineRule="auto"/>
        <w:ind w:left="0" w:hanging="2"/>
      </w:pPr>
      <w:r>
        <w:separator/>
      </w:r>
    </w:p>
  </w:footnote>
  <w:footnote w:type="continuationSeparator" w:id="0">
    <w:p w14:paraId="67C388D7" w14:textId="77777777" w:rsidR="00CB5A79" w:rsidRDefault="00CB5A7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7608B" w14:textId="77777777" w:rsidR="00AE3277" w:rsidRDefault="00AE3277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277"/>
    <w:rsid w:val="005F727E"/>
    <w:rsid w:val="00AE3277"/>
    <w:rsid w:val="00CB5A79"/>
    <w:rsid w:val="00C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23785"/>
  <w15:docId w15:val="{16594CEE-A078-4412-9059-B76CE997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2">
    <w:name w:val="WW-Absatz-Standardschriftart11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Textodebalo">
    <w:name w:val="Balloon Text"/>
    <w:basedOn w:val="Normal"/>
    <w:qFormat/>
    <w:rPr>
      <w:rFonts w:ascii="Segoe UI" w:eastAsia="Droid Sans Fallback" w:hAnsi="Segoe UI" w:cs="Mangal"/>
      <w:sz w:val="18"/>
      <w:szCs w:val="16"/>
    </w:rPr>
  </w:style>
  <w:style w:type="character" w:customStyle="1" w:styleId="TextodebaloChar">
    <w:name w:val="Texto de balão Char"/>
    <w:rPr>
      <w:rFonts w:ascii="Segoe UI" w:eastAsia="Droid Sans Fallback" w:hAnsi="Segoe UI" w:cs="Mangal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paragraph" w:styleId="PargrafodaLista">
    <w:name w:val="List Paragraph"/>
    <w:basedOn w:val="Normal"/>
    <w:pPr>
      <w:suppressAutoHyphens/>
      <w:autoSpaceDE w:val="0"/>
      <w:autoSpaceDN w:val="0"/>
      <w:ind w:left="476" w:hanging="284"/>
      <w:jc w:val="both"/>
    </w:pPr>
    <w:rPr>
      <w:kern w:val="0"/>
      <w:sz w:val="22"/>
      <w:szCs w:val="22"/>
      <w:lang w:val="pt-PT" w:bidi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sgRkU81rYht9xVO34q0lI+sXng==">CgMxLjA4AHIhMXp0TjdDcW42WFlndXRVWktqYlR4TU5VaEdETDBreDNL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714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VCPPG12</dc:creator>
  <cp:lastModifiedBy>User</cp:lastModifiedBy>
  <cp:revision>2</cp:revision>
  <dcterms:created xsi:type="dcterms:W3CDTF">2025-03-28T13:53:00Z</dcterms:created>
  <dcterms:modified xsi:type="dcterms:W3CDTF">2025-03-28T13:53:00Z</dcterms:modified>
</cp:coreProperties>
</file>